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B8" w:rsidRPr="005C1516" w:rsidRDefault="00AA20B8">
      <w:pPr>
        <w:rPr>
          <w:lang w:val="en-US"/>
        </w:rPr>
      </w:pPr>
    </w:p>
    <w:p w:rsidR="00AA20B8" w:rsidRPr="005C1516" w:rsidRDefault="00AA20B8"/>
    <w:p w:rsidR="00AA20B8" w:rsidRDefault="00AA20B8" w:rsidP="00AA20B8">
      <w:pPr>
        <w:jc w:val="right"/>
        <w:rPr>
          <w:rFonts w:ascii="Times New Roman" w:hAnsi="Times New Roman"/>
          <w:sz w:val="20"/>
          <w:szCs w:val="20"/>
        </w:rPr>
      </w:pPr>
    </w:p>
    <w:p w:rsidR="00AA20B8" w:rsidRPr="00C54318" w:rsidRDefault="00AA20B8" w:rsidP="00AA20B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Pr="00C54318">
        <w:rPr>
          <w:rFonts w:ascii="Times New Roman" w:hAnsi="Times New Roman"/>
          <w:sz w:val="20"/>
          <w:szCs w:val="20"/>
        </w:rPr>
        <w:t>1</w:t>
      </w:r>
    </w:p>
    <w:p w:rsidR="00AA20B8" w:rsidRPr="00360A04" w:rsidRDefault="00AA20B8" w:rsidP="00AA20B8">
      <w:pPr>
        <w:jc w:val="center"/>
        <w:rPr>
          <w:rFonts w:ascii="Times New Roman" w:hAnsi="Times New Roman"/>
          <w:sz w:val="20"/>
          <w:szCs w:val="20"/>
        </w:rPr>
      </w:pPr>
      <w:r w:rsidRPr="001B6AFB">
        <w:rPr>
          <w:rFonts w:ascii="Times New Roman" w:hAnsi="Times New Roman"/>
          <w:sz w:val="20"/>
          <w:szCs w:val="20"/>
        </w:rPr>
        <w:t>Услуги по техническому осмотру автотранспорта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1B6AF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6AFB">
        <w:rPr>
          <w:rFonts w:ascii="Times New Roman" w:hAnsi="Times New Roman"/>
          <w:sz w:val="20"/>
          <w:szCs w:val="20"/>
        </w:rPr>
        <w:t>г</w:t>
      </w:r>
      <w:proofErr w:type="gramStart"/>
      <w:r w:rsidRPr="001B6AF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Н</w:t>
      </w:r>
      <w:proofErr w:type="gramEnd"/>
      <w:r>
        <w:rPr>
          <w:rFonts w:ascii="Times New Roman" w:hAnsi="Times New Roman"/>
          <w:sz w:val="20"/>
          <w:szCs w:val="20"/>
        </w:rPr>
        <w:t>ур</w:t>
      </w:r>
      <w:proofErr w:type="spellEnd"/>
      <w:r>
        <w:rPr>
          <w:rFonts w:ascii="Times New Roman" w:hAnsi="Times New Roman"/>
          <w:sz w:val="20"/>
          <w:szCs w:val="20"/>
        </w:rPr>
        <w:t>-Султан</w:t>
      </w:r>
    </w:p>
    <w:p w:rsidR="00AA20B8" w:rsidRPr="00360A04" w:rsidRDefault="00AA20B8" w:rsidP="00AA20B8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850"/>
        <w:gridCol w:w="1560"/>
        <w:gridCol w:w="1666"/>
      </w:tblGrid>
      <w:tr w:rsidR="00AA20B8" w:rsidRPr="00360A04" w:rsidTr="00DE6439">
        <w:trPr>
          <w:trHeight w:val="635"/>
        </w:trPr>
        <w:tc>
          <w:tcPr>
            <w:tcW w:w="817" w:type="dxa"/>
          </w:tcPr>
          <w:p w:rsidR="00AA20B8" w:rsidRPr="00D46A7E" w:rsidRDefault="00AA20B8" w:rsidP="00DE643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6A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46A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46A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AA20B8" w:rsidRPr="00D46A7E" w:rsidRDefault="00AA20B8" w:rsidP="00DE64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6A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850" w:type="dxa"/>
          </w:tcPr>
          <w:p w:rsidR="00AA20B8" w:rsidRPr="00D46A7E" w:rsidRDefault="00AA20B8" w:rsidP="00DE643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6A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AA20B8" w:rsidRPr="00D46A7E" w:rsidRDefault="00AA20B8" w:rsidP="00DE643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6A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Цена в тенге без учета НДС</w:t>
            </w:r>
          </w:p>
        </w:tc>
        <w:tc>
          <w:tcPr>
            <w:tcW w:w="1666" w:type="dxa"/>
          </w:tcPr>
          <w:p w:rsidR="00AA20B8" w:rsidRPr="00D46A7E" w:rsidRDefault="00AA20B8" w:rsidP="00DE643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46A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в тенге без учета НДС</w:t>
            </w:r>
          </w:p>
        </w:tc>
      </w:tr>
      <w:tr w:rsidR="00AA20B8" w:rsidRPr="00360A04" w:rsidTr="00DE6439">
        <w:trPr>
          <w:trHeight w:val="451"/>
        </w:trPr>
        <w:tc>
          <w:tcPr>
            <w:tcW w:w="817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AA20B8" w:rsidRPr="00360A04" w:rsidRDefault="00AA20B8" w:rsidP="00DE6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>Технический осмотр легковых  автомобилей на  20</w:t>
            </w:r>
            <w:r w:rsidRPr="0096470A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 xml:space="preserve"> г.,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-Султан</w:t>
            </w:r>
          </w:p>
        </w:tc>
        <w:tc>
          <w:tcPr>
            <w:tcW w:w="850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B8" w:rsidRPr="00360A04" w:rsidTr="00DE6439">
        <w:trPr>
          <w:trHeight w:val="473"/>
        </w:trPr>
        <w:tc>
          <w:tcPr>
            <w:tcW w:w="817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>Технический осмотр микроавтобусов  на  20</w:t>
            </w:r>
            <w:r w:rsidRPr="0096470A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 xml:space="preserve"> г.,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-Султан</w:t>
            </w:r>
          </w:p>
        </w:tc>
        <w:tc>
          <w:tcPr>
            <w:tcW w:w="850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60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B8" w:rsidRPr="00360A04" w:rsidTr="00DE6439">
        <w:trPr>
          <w:trHeight w:val="557"/>
        </w:trPr>
        <w:tc>
          <w:tcPr>
            <w:tcW w:w="817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AA20B8" w:rsidRPr="00360A04" w:rsidRDefault="00AA20B8" w:rsidP="00DE6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>Технический осмотр грузовых автомобилей на  20</w:t>
            </w:r>
            <w:r w:rsidRPr="0096470A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 xml:space="preserve"> г.,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-Султан</w:t>
            </w:r>
          </w:p>
        </w:tc>
        <w:tc>
          <w:tcPr>
            <w:tcW w:w="850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B8" w:rsidRPr="00360A04" w:rsidTr="00DE6439">
        <w:trPr>
          <w:trHeight w:val="487"/>
        </w:trPr>
        <w:tc>
          <w:tcPr>
            <w:tcW w:w="817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A20B8" w:rsidRPr="00360A04" w:rsidRDefault="00AA20B8" w:rsidP="00DE6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>Техни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ческий осмотр внедорожников на </w:t>
            </w: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96470A">
              <w:rPr>
                <w:rFonts w:ascii="Times New Roman" w:eastAsia="Times New Roman" w:hAnsi="Times New Roman"/>
                <w:sz w:val="20"/>
                <w:szCs w:val="20"/>
              </w:rPr>
              <w:t>20-2022</w:t>
            </w:r>
            <w:r w:rsidRPr="00360A04">
              <w:rPr>
                <w:rFonts w:ascii="Times New Roman" w:eastAsia="Times New Roman" w:hAnsi="Times New Roman"/>
                <w:sz w:val="20"/>
                <w:szCs w:val="20"/>
              </w:rPr>
              <w:t xml:space="preserve"> г.,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-Султан</w:t>
            </w:r>
          </w:p>
        </w:tc>
        <w:tc>
          <w:tcPr>
            <w:tcW w:w="850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AA20B8" w:rsidRPr="00360A04" w:rsidRDefault="00AA20B8" w:rsidP="00DE64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0B8" w:rsidTr="00DE6439">
        <w:trPr>
          <w:trHeight w:val="140"/>
        </w:trPr>
        <w:tc>
          <w:tcPr>
            <w:tcW w:w="817" w:type="dxa"/>
          </w:tcPr>
          <w:p w:rsidR="00AA20B8" w:rsidRDefault="00AA20B8" w:rsidP="00DE6439">
            <w:pPr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AA20B8" w:rsidRPr="00360A04" w:rsidRDefault="00AA20B8" w:rsidP="00DE6439">
            <w:pPr>
              <w:tabs>
                <w:tab w:val="left" w:pos="460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Итоги: </w:t>
            </w:r>
          </w:p>
        </w:tc>
        <w:tc>
          <w:tcPr>
            <w:tcW w:w="1666" w:type="dxa"/>
          </w:tcPr>
          <w:p w:rsidR="00AA20B8" w:rsidRDefault="00AA20B8" w:rsidP="00DE6439">
            <w:pPr>
              <w:rPr>
                <w:rFonts w:ascii="Times New Roman" w:hAnsi="Times New Roman"/>
              </w:rPr>
            </w:pPr>
          </w:p>
        </w:tc>
      </w:tr>
    </w:tbl>
    <w:p w:rsidR="00AA20B8" w:rsidRPr="00AA20B8" w:rsidRDefault="00AA20B8">
      <w:bookmarkStart w:id="0" w:name="_GoBack"/>
      <w:bookmarkEnd w:id="0"/>
    </w:p>
    <w:sectPr w:rsidR="00AA20B8" w:rsidRPr="00AA20B8" w:rsidSect="0073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4C"/>
    <w:rsid w:val="00010EE4"/>
    <w:rsid w:val="000956CD"/>
    <w:rsid w:val="00193F22"/>
    <w:rsid w:val="001B6AFB"/>
    <w:rsid w:val="0023034C"/>
    <w:rsid w:val="00255B2F"/>
    <w:rsid w:val="002A126D"/>
    <w:rsid w:val="005C1516"/>
    <w:rsid w:val="007377AC"/>
    <w:rsid w:val="007A4CDB"/>
    <w:rsid w:val="00827B8E"/>
    <w:rsid w:val="00884CE1"/>
    <w:rsid w:val="00AA20B8"/>
    <w:rsid w:val="00BF0D0D"/>
    <w:rsid w:val="00C43444"/>
    <w:rsid w:val="00CB26ED"/>
    <w:rsid w:val="00CF37A1"/>
    <w:rsid w:val="00D302E5"/>
    <w:rsid w:val="00E23D03"/>
    <w:rsid w:val="00FC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D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7A4CDB"/>
    <w:pPr>
      <w:snapToGrid w:val="0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7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F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1B6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6AF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6AFB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6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6AFB"/>
    <w:rPr>
      <w:rFonts w:ascii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D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7A4CDB"/>
    <w:pPr>
      <w:snapToGrid w:val="0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7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F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1B6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6AF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6AFB"/>
    <w:rPr>
      <w:rFonts w:ascii="Calibri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6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6AFB"/>
    <w:rPr>
      <w:rFonts w:ascii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Akhmetzhan Iliyev</dc:creator>
  <cp:lastModifiedBy>Akhmetzhan Iliyev</cp:lastModifiedBy>
  <cp:revision>2</cp:revision>
  <cp:lastPrinted>2018-10-25T03:41:00Z</cp:lastPrinted>
  <dcterms:created xsi:type="dcterms:W3CDTF">2019-10-18T03:48:00Z</dcterms:created>
  <dcterms:modified xsi:type="dcterms:W3CDTF">2019-10-18T03:48:00Z</dcterms:modified>
</cp:coreProperties>
</file>